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E" w:rsidRPr="006C13CE" w:rsidRDefault="006C13CE" w:rsidP="006C13CE">
      <w:pPr>
        <w:pStyle w:val="Naslov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13CE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REPUBLIKA</w:t>
      </w:r>
      <w:r w:rsidRPr="006C13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13CE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HRVATSKA</w:t>
      </w:r>
    </w:p>
    <w:p w:rsidR="006C13CE" w:rsidRPr="006C13CE" w:rsidRDefault="006C13CE" w:rsidP="006C13CE">
      <w:r w:rsidRPr="006C13CE">
        <w:rPr>
          <w:lang w:val="de-DE"/>
        </w:rPr>
        <w:t>PO</w:t>
      </w:r>
      <w:r w:rsidRPr="006C13CE">
        <w:t>Ž</w:t>
      </w:r>
      <w:r w:rsidRPr="006C13CE">
        <w:rPr>
          <w:lang w:val="de-DE"/>
        </w:rPr>
        <w:t>E</w:t>
      </w:r>
      <w:r w:rsidRPr="006C13CE">
        <w:t>Š</w:t>
      </w:r>
      <w:r w:rsidRPr="006C13CE">
        <w:rPr>
          <w:lang w:val="de-DE"/>
        </w:rPr>
        <w:t>KO</w:t>
      </w:r>
      <w:r w:rsidRPr="006C13CE">
        <w:t>-</w:t>
      </w:r>
      <w:r w:rsidRPr="006C13CE">
        <w:rPr>
          <w:lang w:val="de-DE"/>
        </w:rPr>
        <w:t>SLAVONSKA</w:t>
      </w:r>
      <w:r w:rsidRPr="006C13CE">
        <w:t xml:space="preserve"> Ž</w:t>
      </w:r>
      <w:r w:rsidRPr="006C13CE">
        <w:rPr>
          <w:lang w:val="de-DE"/>
        </w:rPr>
        <w:t>UPANIJA</w:t>
      </w:r>
    </w:p>
    <w:p w:rsidR="006C13CE" w:rsidRPr="006C13CE" w:rsidRDefault="006C13CE" w:rsidP="006C13CE">
      <w:r w:rsidRPr="006C13CE">
        <w:rPr>
          <w:lang w:val="de-DE"/>
        </w:rPr>
        <w:t>O</w:t>
      </w:r>
      <w:r w:rsidRPr="006C13CE">
        <w:t xml:space="preserve">Š </w:t>
      </w:r>
      <w:r w:rsidRPr="006C13CE">
        <w:rPr>
          <w:lang w:val="de-DE"/>
        </w:rPr>
        <w:t>JULIJA</w:t>
      </w:r>
      <w:r w:rsidRPr="006C13CE">
        <w:t xml:space="preserve"> </w:t>
      </w:r>
      <w:r w:rsidRPr="006C13CE">
        <w:rPr>
          <w:lang w:val="de-DE"/>
        </w:rPr>
        <w:t>KEMPFA</w:t>
      </w:r>
      <w:r w:rsidRPr="006C13CE">
        <w:t xml:space="preserve">, </w:t>
      </w:r>
      <w:r w:rsidRPr="006C13CE">
        <w:rPr>
          <w:lang w:val="de-DE"/>
        </w:rPr>
        <w:t>PO</w:t>
      </w:r>
      <w:r w:rsidRPr="006C13CE">
        <w:t>Ž</w:t>
      </w:r>
      <w:r w:rsidRPr="006C13CE">
        <w:rPr>
          <w:lang w:val="de-DE"/>
        </w:rPr>
        <w:t>EGA</w:t>
      </w:r>
    </w:p>
    <w:p w:rsidR="006C13CE" w:rsidRPr="006C13CE" w:rsidRDefault="006C13CE" w:rsidP="006C13CE">
      <w:pPr>
        <w:pStyle w:val="Naslov1"/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</w:pPr>
      <w:r w:rsidRPr="006C13CE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KLASA: 130-03/1</w:t>
      </w:r>
      <w:r w:rsidR="00D80E1A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6</w:t>
      </w:r>
      <w:r w:rsidRPr="006C13CE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-01/0</w:t>
      </w:r>
      <w:r w:rsidR="00C26A18">
        <w:rPr>
          <w:rFonts w:ascii="Times New Roman" w:hAnsi="Times New Roman" w:cs="Times New Roman"/>
          <w:b w:val="0"/>
          <w:color w:val="auto"/>
          <w:sz w:val="24"/>
          <w:szCs w:val="24"/>
          <w:lang w:val="de-DE"/>
        </w:rPr>
        <w:t>1</w:t>
      </w:r>
    </w:p>
    <w:p w:rsidR="006C13CE" w:rsidRPr="006C13CE" w:rsidRDefault="006C13CE" w:rsidP="006C13CE">
      <w:r w:rsidRPr="006C13CE">
        <w:t>URBROJ: 2177-23-01-1</w:t>
      </w:r>
      <w:r w:rsidR="00D80E1A">
        <w:t>6</w:t>
      </w:r>
      <w:r w:rsidRPr="006C13CE">
        <w:t>-0</w:t>
      </w:r>
      <w:r w:rsidR="001636A0">
        <w:t>4</w:t>
      </w:r>
    </w:p>
    <w:p w:rsidR="006C13CE" w:rsidRPr="006C13CE" w:rsidRDefault="006C13CE" w:rsidP="006C13CE">
      <w:r w:rsidRPr="006C13CE">
        <w:t xml:space="preserve">Požega, </w:t>
      </w:r>
      <w:r w:rsidR="00C26A18">
        <w:t>29</w:t>
      </w:r>
      <w:r w:rsidRPr="006C13CE">
        <w:t xml:space="preserve">. </w:t>
      </w:r>
      <w:r w:rsidR="00C26A18">
        <w:t>travnja</w:t>
      </w:r>
      <w:r w:rsidRPr="006C13CE">
        <w:t xml:space="preserve"> 201</w:t>
      </w:r>
      <w:r w:rsidR="00C26A18">
        <w:t>6</w:t>
      </w:r>
      <w:r w:rsidRPr="006C13CE">
        <w:t>.</w:t>
      </w:r>
    </w:p>
    <w:p w:rsidR="006C13CE" w:rsidRPr="006C13CE" w:rsidRDefault="006C13CE" w:rsidP="006C13CE"/>
    <w:p w:rsidR="006C13CE" w:rsidRPr="006C13CE" w:rsidRDefault="006C13CE" w:rsidP="006C13CE">
      <w:bookmarkStart w:id="0" w:name="_GoBack"/>
      <w:bookmarkEnd w:id="0"/>
    </w:p>
    <w:p w:rsidR="006C13CE" w:rsidRPr="006C13CE" w:rsidRDefault="006C13CE" w:rsidP="00C26A18">
      <w:pPr>
        <w:ind w:firstLine="708"/>
      </w:pPr>
      <w:r w:rsidRPr="006C13CE">
        <w:t>Na temelju članka 1</w:t>
      </w:r>
      <w:r>
        <w:t>2</w:t>
      </w:r>
      <w:r w:rsidRPr="006C13CE">
        <w:t>.</w:t>
      </w:r>
      <w:r>
        <w:t xml:space="preserve"> </w:t>
      </w:r>
      <w:r w:rsidR="0050689E">
        <w:t>s</w:t>
      </w:r>
      <w:r>
        <w:t>tavak 5.</w:t>
      </w:r>
      <w:r w:rsidRPr="006C13CE">
        <w:t xml:space="preserve"> Pravilnika o izvođenju izleta, ekskurzija i drugih odgojno obrazovnih aktivnosti izvan škole („Narodne novine“ broj 67./14.</w:t>
      </w:r>
      <w:r>
        <w:t>, 81/15</w:t>
      </w:r>
      <w:r w:rsidRPr="006C13CE">
        <w:t xml:space="preserve">) </w:t>
      </w:r>
      <w:r>
        <w:t xml:space="preserve">roditelji učenika 7.a i 7.c razreda te učitelj voditelj i učitelj pratitelj, na roditeljskom sastanku održanom </w:t>
      </w:r>
      <w:r w:rsidR="00E062C5">
        <w:t>29</w:t>
      </w:r>
      <w:r w:rsidRPr="006C13CE">
        <w:t xml:space="preserve">. </w:t>
      </w:r>
      <w:r w:rsidR="00E062C5">
        <w:t>4</w:t>
      </w:r>
      <w:r w:rsidRPr="006C13CE">
        <w:t>. 201</w:t>
      </w:r>
      <w:r w:rsidR="00E062C5">
        <w:t>6</w:t>
      </w:r>
      <w:r w:rsidRPr="006C13CE">
        <w:t xml:space="preserve">. </w:t>
      </w:r>
      <w:r w:rsidR="00E062C5">
        <w:t>g</w:t>
      </w:r>
      <w:r w:rsidRPr="006C13CE">
        <w:t>odine</w:t>
      </w:r>
      <w:r w:rsidR="00E062C5">
        <w:t xml:space="preserve"> donijeli su:</w:t>
      </w:r>
      <w:r w:rsidRPr="006C13CE">
        <w:t xml:space="preserve"> </w:t>
      </w:r>
    </w:p>
    <w:p w:rsidR="006C13CE" w:rsidRPr="006C13CE" w:rsidRDefault="006C13CE" w:rsidP="006C13CE"/>
    <w:p w:rsidR="006C13CE" w:rsidRPr="006C13CE" w:rsidRDefault="006C13CE" w:rsidP="006C13CE"/>
    <w:p w:rsidR="006C13CE" w:rsidRPr="006C13CE" w:rsidRDefault="006C13CE" w:rsidP="006C13CE">
      <w:pPr>
        <w:jc w:val="center"/>
      </w:pPr>
      <w:r w:rsidRPr="006C13CE">
        <w:t xml:space="preserve">ODLUKU </w:t>
      </w:r>
    </w:p>
    <w:p w:rsidR="006C13CE" w:rsidRPr="006C13CE" w:rsidRDefault="006C13CE" w:rsidP="006C13CE">
      <w:pPr>
        <w:jc w:val="center"/>
      </w:pPr>
    </w:p>
    <w:p w:rsidR="006C13CE" w:rsidRPr="006C13CE" w:rsidRDefault="006C13CE" w:rsidP="006C13CE">
      <w:pPr>
        <w:jc w:val="center"/>
      </w:pPr>
    </w:p>
    <w:p w:rsidR="00E062C5" w:rsidRDefault="0050689E" w:rsidP="00E062C5">
      <w:pPr>
        <w:pStyle w:val="Odlomakpopisa"/>
        <w:numPr>
          <w:ilvl w:val="0"/>
          <w:numId w:val="3"/>
        </w:numPr>
      </w:pPr>
      <w:r>
        <w:t>Za provedbu v</w:t>
      </w:r>
      <w:r w:rsidR="00E062C5">
        <w:t>išednevn</w:t>
      </w:r>
      <w:r>
        <w:t>e</w:t>
      </w:r>
      <w:r w:rsidR="00E062C5">
        <w:t xml:space="preserve"> ekskurzija učenika 7.a i 7.c razreda, školske godine 2015./2016. </w:t>
      </w:r>
      <w:r>
        <w:t>i</w:t>
      </w:r>
      <w:r w:rsidR="00E062C5">
        <w:t>zabrana je ponuda turističke agencije APP TURIZMA iz Požege.</w:t>
      </w:r>
    </w:p>
    <w:p w:rsidR="00E062C5" w:rsidRDefault="00E062C5" w:rsidP="00E062C5">
      <w:pPr>
        <w:pStyle w:val="Odlomakpopisa"/>
        <w:numPr>
          <w:ilvl w:val="0"/>
          <w:numId w:val="3"/>
        </w:numPr>
      </w:pPr>
      <w:r>
        <w:t>Odluka o izboru bit će objavljena na oglasnoj ploči škole i na internetskoj stranici škole.</w:t>
      </w:r>
    </w:p>
    <w:p w:rsidR="00E062C5" w:rsidRDefault="00E062C5" w:rsidP="00E062C5">
      <w:pPr>
        <w:pStyle w:val="Odlomakpopisa"/>
        <w:numPr>
          <w:ilvl w:val="0"/>
          <w:numId w:val="3"/>
        </w:numPr>
      </w:pPr>
      <w:r>
        <w:t>Odluka roditelja je konačna.</w:t>
      </w:r>
    </w:p>
    <w:p w:rsidR="00E062C5" w:rsidRDefault="00E062C5" w:rsidP="00E062C5"/>
    <w:p w:rsidR="00C26A18" w:rsidRDefault="00C26A18" w:rsidP="00E062C5"/>
    <w:p w:rsidR="006C13CE" w:rsidRDefault="00E062C5" w:rsidP="00E062C5">
      <w:pPr>
        <w:jc w:val="center"/>
      </w:pPr>
      <w:r>
        <w:t>O b r a z l o ž e n j e:</w:t>
      </w:r>
    </w:p>
    <w:p w:rsidR="0018611B" w:rsidRDefault="0018611B" w:rsidP="0018611B"/>
    <w:p w:rsidR="00C26A18" w:rsidRDefault="00C26A18" w:rsidP="0018611B"/>
    <w:p w:rsidR="0050689E" w:rsidRDefault="0050689E" w:rsidP="0018611B">
      <w:r>
        <w:tab/>
      </w:r>
      <w:r w:rsidR="0018611B">
        <w:t xml:space="preserve">Na roditeljskom sastanku za učenike 7.a i 7.c razreda održanog 29. travnja 2016. godine u prostorijama škole po raspisanom javnom pozivu pristigle su i prezentirane roditeljima tri ponude od sljedećih turističkih agencija: BROD TOURS d.o.o, ASTRALIS d.o.o. i  </w:t>
      </w:r>
      <w:r w:rsidR="00DB2B47">
        <w:t xml:space="preserve">APP TURIZAM d.o.o. Nakon kratke rasprave pristupilo se glasanju. </w:t>
      </w:r>
    </w:p>
    <w:p w:rsidR="00DB2B47" w:rsidRDefault="00585DF3" w:rsidP="0050689E">
      <w:pPr>
        <w:ind w:firstLine="708"/>
      </w:pPr>
      <w:r>
        <w:t>Jednoglasno</w:t>
      </w:r>
      <w:r w:rsidR="00DB2B47">
        <w:t xml:space="preserve"> je </w:t>
      </w:r>
      <w:r>
        <w:t xml:space="preserve">izabrana </w:t>
      </w:r>
      <w:r w:rsidR="00DB2B47">
        <w:t xml:space="preserve">turistička agencija APP TURIZMA iz Požege. </w:t>
      </w:r>
    </w:p>
    <w:p w:rsidR="00E062C5" w:rsidRDefault="00E062C5" w:rsidP="00E062C5">
      <w:pPr>
        <w:jc w:val="center"/>
      </w:pPr>
    </w:p>
    <w:p w:rsidR="00E062C5" w:rsidRPr="00E062C5" w:rsidRDefault="00E062C5" w:rsidP="00E062C5">
      <w:r>
        <w:tab/>
      </w:r>
    </w:p>
    <w:p w:rsidR="006C13CE" w:rsidRPr="006C13CE" w:rsidRDefault="006C13CE" w:rsidP="006C13CE">
      <w:pPr>
        <w:ind w:firstLine="720"/>
        <w:rPr>
          <w:sz w:val="28"/>
        </w:rPr>
      </w:pPr>
    </w:p>
    <w:p w:rsidR="006C13CE" w:rsidRPr="006C13CE" w:rsidRDefault="006C13CE" w:rsidP="006C13CE">
      <w:pPr>
        <w:ind w:firstLine="720"/>
      </w:pPr>
    </w:p>
    <w:p w:rsidR="006C13CE" w:rsidRPr="006C13CE" w:rsidRDefault="00DB2B47" w:rsidP="00DB2B47">
      <w:pPr>
        <w:ind w:left="3540" w:firstLine="708"/>
      </w:pPr>
      <w:r>
        <w:t>Učitelj voditelj i p</w:t>
      </w:r>
      <w:r w:rsidR="006C13CE" w:rsidRPr="006C13CE">
        <w:t>redsjednik Povjerenstva :</w:t>
      </w:r>
    </w:p>
    <w:p w:rsidR="006C13CE" w:rsidRPr="006C13CE" w:rsidRDefault="006C13CE" w:rsidP="006C13CE">
      <w:pPr>
        <w:ind w:firstLine="720"/>
      </w:pPr>
    </w:p>
    <w:p w:rsidR="006C13CE" w:rsidRPr="006C13CE" w:rsidRDefault="00DB2B47" w:rsidP="00DB2B47">
      <w:r>
        <w:t xml:space="preserve">                                                                                      ______</w:t>
      </w:r>
      <w:r w:rsidR="006C13CE" w:rsidRPr="006C13CE">
        <w:t>___________</w:t>
      </w:r>
      <w:r>
        <w:t>__</w:t>
      </w:r>
      <w:r w:rsidR="006C13CE" w:rsidRPr="006C13CE">
        <w:t>_____</w:t>
      </w:r>
    </w:p>
    <w:p w:rsidR="006C13CE" w:rsidRPr="006C13CE" w:rsidRDefault="006C13CE" w:rsidP="00DB2B47">
      <w:pPr>
        <w:ind w:left="4944" w:firstLine="720"/>
      </w:pPr>
      <w:r w:rsidRPr="006C13CE">
        <w:t>/</w:t>
      </w:r>
      <w:r w:rsidR="00DB2B47">
        <w:t>Nevenka Pađen</w:t>
      </w:r>
      <w:r w:rsidRPr="006C13CE">
        <w:t>/</w:t>
      </w:r>
    </w:p>
    <w:p w:rsidR="006C13CE" w:rsidRPr="006C13CE" w:rsidRDefault="006C13CE" w:rsidP="006C13CE">
      <w:pPr>
        <w:ind w:firstLine="720"/>
      </w:pPr>
    </w:p>
    <w:p w:rsidR="006C13CE" w:rsidRPr="006C13CE" w:rsidRDefault="006C13CE" w:rsidP="006C13CE">
      <w:pPr>
        <w:ind w:firstLine="720"/>
      </w:pPr>
    </w:p>
    <w:p w:rsidR="006C13CE" w:rsidRPr="006C13CE" w:rsidRDefault="006C13CE" w:rsidP="00DB2B47">
      <w:pPr>
        <w:ind w:firstLine="720"/>
      </w:pP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  <w:r w:rsidRPr="006C13CE">
        <w:tab/>
      </w:r>
    </w:p>
    <w:p w:rsidR="006C13CE" w:rsidRPr="006C13CE" w:rsidRDefault="006C13CE" w:rsidP="006C13CE">
      <w:pPr>
        <w:ind w:firstLine="720"/>
      </w:pPr>
    </w:p>
    <w:p w:rsidR="006C13CE" w:rsidRPr="006C13CE" w:rsidRDefault="006C13CE" w:rsidP="006C13CE">
      <w:pPr>
        <w:ind w:firstLine="720"/>
      </w:pPr>
    </w:p>
    <w:p w:rsidR="00657B61" w:rsidRPr="006C13CE" w:rsidRDefault="00657B61" w:rsidP="006C13CE"/>
    <w:sectPr w:rsidR="00657B61" w:rsidRPr="006C13CE" w:rsidSect="00C0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57F"/>
    <w:multiLevelType w:val="hybridMultilevel"/>
    <w:tmpl w:val="642ED1E0"/>
    <w:lvl w:ilvl="0" w:tplc="E12C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F0"/>
    <w:rsid w:val="001636A0"/>
    <w:rsid w:val="0018611B"/>
    <w:rsid w:val="001F6187"/>
    <w:rsid w:val="002C7E35"/>
    <w:rsid w:val="00344563"/>
    <w:rsid w:val="00390DF0"/>
    <w:rsid w:val="0050689E"/>
    <w:rsid w:val="00585DF3"/>
    <w:rsid w:val="00657B61"/>
    <w:rsid w:val="006650FA"/>
    <w:rsid w:val="006C13CE"/>
    <w:rsid w:val="00786059"/>
    <w:rsid w:val="009751FD"/>
    <w:rsid w:val="00C027EF"/>
    <w:rsid w:val="00C26A18"/>
    <w:rsid w:val="00D80E1A"/>
    <w:rsid w:val="00DB2B47"/>
    <w:rsid w:val="00DD5167"/>
    <w:rsid w:val="00E062C5"/>
    <w:rsid w:val="00F166D5"/>
    <w:rsid w:val="00FC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894F-60E6-440A-A846-C0A7AA7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3Char">
    <w:name w:val="Heading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C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Ravnateljica</cp:lastModifiedBy>
  <cp:revision>2</cp:revision>
  <cp:lastPrinted>2016-05-06T09:14:00Z</cp:lastPrinted>
  <dcterms:created xsi:type="dcterms:W3CDTF">2016-05-06T09:19:00Z</dcterms:created>
  <dcterms:modified xsi:type="dcterms:W3CDTF">2016-05-06T09:19:00Z</dcterms:modified>
</cp:coreProperties>
</file>